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A6" w:rsidRPr="00555BA6" w:rsidRDefault="00555BA6" w:rsidP="00555BA6">
      <w:pPr>
        <w:pStyle w:val="a8"/>
        <w:ind w:left="426"/>
        <w:rPr>
          <w:sz w:val="24"/>
        </w:rPr>
      </w:pPr>
      <w:r w:rsidRPr="00555BA6">
        <w:rPr>
          <w:noProof/>
          <w:sz w:val="24"/>
          <w:lang w:val="ru-RU" w:eastAsia="ru-RU"/>
        </w:rPr>
        <w:drawing>
          <wp:inline distT="0" distB="0" distL="0" distR="0" wp14:anchorId="1DB9B5B9" wp14:editId="787D4D86">
            <wp:extent cx="571500" cy="676275"/>
            <wp:effectExtent l="0" t="0" r="0" b="9525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A6" w:rsidRPr="00555BA6" w:rsidRDefault="00555BA6" w:rsidP="00555BA6">
      <w:pPr>
        <w:pStyle w:val="a8"/>
        <w:ind w:left="426"/>
        <w:rPr>
          <w:szCs w:val="28"/>
        </w:rPr>
      </w:pPr>
      <w:r w:rsidRPr="00555BA6">
        <w:rPr>
          <w:szCs w:val="28"/>
        </w:rPr>
        <w:t xml:space="preserve">Администрация </w:t>
      </w:r>
      <w:proofErr w:type="spellStart"/>
      <w:r w:rsidRPr="00555BA6">
        <w:rPr>
          <w:szCs w:val="28"/>
        </w:rPr>
        <w:t>Боготольского</w:t>
      </w:r>
      <w:proofErr w:type="spellEnd"/>
      <w:r w:rsidRPr="00555BA6">
        <w:rPr>
          <w:szCs w:val="28"/>
        </w:rPr>
        <w:t xml:space="preserve"> района</w:t>
      </w:r>
    </w:p>
    <w:p w:rsidR="00555BA6" w:rsidRP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BA6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555BA6" w:rsidRP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BA6" w:rsidRP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BA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55BA6" w:rsidRP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5BA6" w:rsidRDefault="00555BA6" w:rsidP="00555BA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:rsidR="00555BA6" w:rsidRPr="00555BA6" w:rsidRDefault="00555BA6" w:rsidP="0055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5BA6">
        <w:rPr>
          <w:rFonts w:ascii="Times New Roman" w:hAnsi="Times New Roman" w:cs="Times New Roman"/>
          <w:sz w:val="28"/>
          <w:szCs w:val="28"/>
        </w:rPr>
        <w:t xml:space="preserve">0» ноября </w:t>
      </w:r>
      <w:smartTag w:uri="urn:schemas-microsoft-com:office:smarttags" w:element="metricconverter">
        <w:smartTagPr>
          <w:attr w:name="ProductID" w:val="2014 г"/>
        </w:smartTagPr>
        <w:r w:rsidRPr="00555BA6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555BA6">
        <w:rPr>
          <w:rFonts w:ascii="Times New Roman" w:hAnsi="Times New Roman" w:cs="Times New Roman"/>
          <w:sz w:val="28"/>
          <w:szCs w:val="28"/>
        </w:rPr>
        <w:t>.</w:t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</w:r>
      <w:r w:rsidRPr="00555BA6">
        <w:rPr>
          <w:rFonts w:ascii="Times New Roman" w:hAnsi="Times New Roman" w:cs="Times New Roman"/>
          <w:sz w:val="28"/>
          <w:szCs w:val="28"/>
        </w:rPr>
        <w:tab/>
        <w:t>№ 8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5BA6">
        <w:rPr>
          <w:rFonts w:ascii="Times New Roman" w:hAnsi="Times New Roman" w:cs="Times New Roman"/>
          <w:sz w:val="28"/>
          <w:szCs w:val="28"/>
        </w:rPr>
        <w:t>-п</w:t>
      </w:r>
    </w:p>
    <w:p w:rsidR="00845536" w:rsidRPr="00845536" w:rsidRDefault="00845536" w:rsidP="00555B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36" w:rsidRPr="00845536" w:rsidRDefault="00845536" w:rsidP="00555B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 w:rsid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от 21.09.2011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427-п «Об утверждении Положения о Попечительском совете, состава Попечительского совета при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45536" w:rsidRPr="00845536" w:rsidRDefault="00845536" w:rsidP="0055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45536" w:rsidRPr="00845536" w:rsidRDefault="00845536" w:rsidP="00555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="006A41E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Федеральными законами от 06.10.2003г. №</w:t>
      </w:r>
      <w:r w:rsidR="00555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41E1">
        <w:rPr>
          <w:rFonts w:ascii="Times New Roman" w:eastAsia="Times New Roman" w:hAnsi="Times New Roman" w:cs="Times New Roman"/>
          <w:sz w:val="28"/>
          <w:szCs w:val="24"/>
          <w:lang w:eastAsia="ru-RU"/>
        </w:rPr>
        <w:t>131-ФЗ «Об общих принципах организации местного самоуправления в Российской Федерации», от 24.04.2008г. №</w:t>
      </w:r>
      <w:r w:rsidR="00555B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A41E1">
        <w:rPr>
          <w:rFonts w:ascii="Times New Roman" w:eastAsia="Times New Roman" w:hAnsi="Times New Roman" w:cs="Times New Roman"/>
          <w:sz w:val="28"/>
          <w:szCs w:val="24"/>
          <w:lang w:eastAsia="ru-RU"/>
        </w:rPr>
        <w:t>48-ФЗ «Об опеке и попечительству», в связи с кадровыми изменениями:</w:t>
      </w:r>
    </w:p>
    <w:p w:rsidR="00845536" w:rsidRPr="00845536" w:rsidRDefault="00845536" w:rsidP="0055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845536" w:rsidRDefault="00555BA6" w:rsidP="00555BA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 Постановление от 21.09.2011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>427-п «Об утверждении П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Попечительском Совете, состава Попечительского Совета при администрации </w:t>
      </w:r>
      <w:proofErr w:type="spellStart"/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изложив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к настоящему Постановлению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536" w:rsidRDefault="00555BA6" w:rsidP="00555BA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Недосекина Г.А. заместителя главы района по социальным и организационным вопросам, общественно-политической работе.</w:t>
      </w:r>
    </w:p>
    <w:p w:rsidR="00845536" w:rsidRDefault="00555BA6" w:rsidP="00555BA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45536" w:rsidRPr="00845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</w:t>
      </w:r>
      <w:r w:rsidR="006A4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подписания.</w:t>
      </w:r>
    </w:p>
    <w:p w:rsidR="006A41E1" w:rsidRDefault="006A41E1" w:rsidP="0055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BA6" w:rsidRPr="00845536" w:rsidRDefault="00555BA6" w:rsidP="0055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536" w:rsidRPr="00845536" w:rsidRDefault="00845536" w:rsidP="0055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администрации</w:t>
      </w:r>
    </w:p>
    <w:p w:rsidR="006A41E1" w:rsidRPr="00555BA6" w:rsidRDefault="00845536" w:rsidP="00555BA6">
      <w:pPr>
        <w:spacing w:after="0" w:line="240" w:lineRule="auto"/>
        <w:rPr>
          <w:sz w:val="28"/>
          <w:szCs w:val="28"/>
        </w:rPr>
      </w:pPr>
      <w:proofErr w:type="spellStart"/>
      <w:r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>Боготольского</w:t>
      </w:r>
      <w:proofErr w:type="spellEnd"/>
      <w:r w:rsidRPr="008455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555B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55B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55BA6"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Красько</w:t>
      </w:r>
    </w:p>
    <w:p w:rsidR="006A41E1" w:rsidRPr="00555BA6" w:rsidRDefault="006A41E1" w:rsidP="00555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48F" w:rsidRPr="00555BA6" w:rsidRDefault="00C7248F" w:rsidP="00555BA6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1E1" w:rsidRPr="00555BA6" w:rsidRDefault="006A41E1" w:rsidP="00555BA6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1E1" w:rsidRPr="00555BA6" w:rsidRDefault="006A41E1" w:rsidP="00555BA6">
      <w:pPr>
        <w:tabs>
          <w:tab w:val="left" w:pos="124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sz w:val="28"/>
          <w:szCs w:val="28"/>
        </w:rPr>
        <w:t>Приложение</w:t>
      </w:r>
    </w:p>
    <w:p w:rsidR="00555BA6" w:rsidRDefault="00555BA6" w:rsidP="00555BA6">
      <w:pPr>
        <w:tabs>
          <w:tab w:val="left" w:pos="8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55BA6" w:rsidRPr="00555BA6" w:rsidRDefault="006A41E1" w:rsidP="00555BA6">
      <w:pPr>
        <w:tabs>
          <w:tab w:val="left" w:pos="8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sz w:val="28"/>
          <w:szCs w:val="28"/>
        </w:rPr>
        <w:t xml:space="preserve">от </w:t>
      </w:r>
      <w:r w:rsidR="00555BA6">
        <w:rPr>
          <w:rFonts w:ascii="Times New Roman" w:hAnsi="Times New Roman" w:cs="Times New Roman"/>
          <w:sz w:val="28"/>
          <w:szCs w:val="28"/>
        </w:rPr>
        <w:t>20.11.</w:t>
      </w:r>
      <w:r w:rsidRPr="00555BA6">
        <w:rPr>
          <w:rFonts w:ascii="Times New Roman" w:hAnsi="Times New Roman" w:cs="Times New Roman"/>
          <w:sz w:val="28"/>
          <w:szCs w:val="28"/>
        </w:rPr>
        <w:t>2014г.</w:t>
      </w:r>
      <w:r w:rsidR="00555BA6" w:rsidRPr="00555BA6">
        <w:rPr>
          <w:rFonts w:ascii="Times New Roman" w:hAnsi="Times New Roman" w:cs="Times New Roman"/>
          <w:sz w:val="28"/>
          <w:szCs w:val="28"/>
        </w:rPr>
        <w:t xml:space="preserve"> </w:t>
      </w:r>
      <w:r w:rsidR="00555BA6" w:rsidRPr="00555BA6">
        <w:rPr>
          <w:rFonts w:ascii="Times New Roman" w:hAnsi="Times New Roman" w:cs="Times New Roman"/>
          <w:sz w:val="28"/>
          <w:szCs w:val="28"/>
        </w:rPr>
        <w:t>№</w:t>
      </w:r>
      <w:r w:rsidR="00555BA6">
        <w:rPr>
          <w:rFonts w:ascii="Times New Roman" w:hAnsi="Times New Roman" w:cs="Times New Roman"/>
          <w:sz w:val="28"/>
          <w:szCs w:val="28"/>
        </w:rPr>
        <w:t xml:space="preserve"> 820-п</w:t>
      </w:r>
    </w:p>
    <w:p w:rsidR="006A41E1" w:rsidRPr="00555BA6" w:rsidRDefault="006A41E1" w:rsidP="00555BA6">
      <w:pPr>
        <w:tabs>
          <w:tab w:val="left" w:pos="82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41E1" w:rsidRPr="00555BA6" w:rsidRDefault="006A41E1" w:rsidP="00555BA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sz w:val="28"/>
          <w:szCs w:val="28"/>
        </w:rPr>
        <w:t>Состав</w:t>
      </w:r>
    </w:p>
    <w:p w:rsidR="006A41E1" w:rsidRPr="00555BA6" w:rsidRDefault="006A41E1" w:rsidP="00555BA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BA6">
        <w:rPr>
          <w:rFonts w:ascii="Times New Roman" w:hAnsi="Times New Roman" w:cs="Times New Roman"/>
          <w:sz w:val="28"/>
          <w:szCs w:val="28"/>
        </w:rPr>
        <w:t>Попечительского Совета</w:t>
      </w:r>
    </w:p>
    <w:p w:rsidR="00555BA6" w:rsidRPr="00555BA6" w:rsidRDefault="00555BA6" w:rsidP="00555BA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4910"/>
        <w:gridCol w:w="4076"/>
      </w:tblGrid>
      <w:tr w:rsidR="006059B0" w:rsidRPr="00555BA6" w:rsidTr="006059B0">
        <w:tc>
          <w:tcPr>
            <w:tcW w:w="585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10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4076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района по </w:t>
            </w:r>
            <w:r w:rsidRPr="0055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социальным, организационным вопросам и общественно-политической работе – Руководитель Совета</w:t>
            </w:r>
          </w:p>
        </w:tc>
      </w:tr>
      <w:tr w:rsidR="006059B0" w:rsidRPr="00555BA6" w:rsidTr="006059B0">
        <w:tc>
          <w:tcPr>
            <w:tcW w:w="585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10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Полянская Валентина Алексеевна</w:t>
            </w:r>
          </w:p>
        </w:tc>
        <w:tc>
          <w:tcPr>
            <w:tcW w:w="4076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социальной защиты населения администрации </w:t>
            </w:r>
            <w:proofErr w:type="spellStart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555BA6" w:rsidRPr="00555B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руководителя Совета</w:t>
            </w:r>
          </w:p>
        </w:tc>
      </w:tr>
      <w:tr w:rsidR="006059B0" w:rsidRPr="00555BA6" w:rsidTr="006059B0">
        <w:tc>
          <w:tcPr>
            <w:tcW w:w="585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10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Ильина Марина Анатольевна</w:t>
            </w:r>
          </w:p>
        </w:tc>
        <w:tc>
          <w:tcPr>
            <w:tcW w:w="4076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юрисконсуль</w:t>
            </w:r>
            <w:r w:rsidR="00AA4184" w:rsidRPr="00555BA6">
              <w:rPr>
                <w:rFonts w:ascii="Times New Roman" w:hAnsi="Times New Roman" w:cs="Times New Roman"/>
                <w:sz w:val="28"/>
                <w:szCs w:val="28"/>
              </w:rPr>
              <w:t>т МБУ Центр семьи</w:t>
            </w: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55BA6" w:rsidRPr="00555B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Совета</w:t>
            </w:r>
          </w:p>
        </w:tc>
      </w:tr>
      <w:tr w:rsidR="006059B0" w:rsidRPr="00555BA6" w:rsidTr="006059B0">
        <w:tc>
          <w:tcPr>
            <w:tcW w:w="585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10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Абакумова Ирина Николаевна</w:t>
            </w:r>
          </w:p>
        </w:tc>
        <w:tc>
          <w:tcPr>
            <w:tcW w:w="4076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AA4184" w:rsidRPr="00555BA6">
              <w:rPr>
                <w:rFonts w:ascii="Times New Roman" w:hAnsi="Times New Roman" w:cs="Times New Roman"/>
                <w:sz w:val="28"/>
                <w:szCs w:val="28"/>
              </w:rPr>
              <w:t>КГБУ СО</w:t>
            </w: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Боготольский</w:t>
            </w:r>
            <w:proofErr w:type="spellEnd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психоневрологический интернат» </w:t>
            </w:r>
            <w:r w:rsidR="00555BA6" w:rsidRPr="00555B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член Совета</w:t>
            </w:r>
          </w:p>
        </w:tc>
      </w:tr>
      <w:tr w:rsidR="006059B0" w:rsidRPr="00555BA6" w:rsidTr="006059B0">
        <w:tc>
          <w:tcPr>
            <w:tcW w:w="585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10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Хлыстунова</w:t>
            </w:r>
            <w:proofErr w:type="spellEnd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Григорьевна</w:t>
            </w:r>
          </w:p>
        </w:tc>
        <w:tc>
          <w:tcPr>
            <w:tcW w:w="4076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55BA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врача МБУЗ </w:t>
            </w:r>
            <w:proofErr w:type="spellStart"/>
            <w:r w:rsidR="00555BA6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="00555BA6"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по обслуживанию населения </w:t>
            </w:r>
            <w:proofErr w:type="spellStart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член Совета</w:t>
            </w:r>
          </w:p>
        </w:tc>
      </w:tr>
      <w:tr w:rsidR="006059B0" w:rsidRPr="00555BA6" w:rsidTr="006059B0">
        <w:tc>
          <w:tcPr>
            <w:tcW w:w="585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10" w:type="dxa"/>
          </w:tcPr>
          <w:p w:rsidR="006059B0" w:rsidRPr="00555BA6" w:rsidRDefault="006059B0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Бочило</w:t>
            </w:r>
            <w:proofErr w:type="spellEnd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Андреевич</w:t>
            </w:r>
          </w:p>
        </w:tc>
        <w:tc>
          <w:tcPr>
            <w:tcW w:w="4076" w:type="dxa"/>
          </w:tcPr>
          <w:p w:rsidR="006059B0" w:rsidRPr="00555BA6" w:rsidRDefault="00AA4184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Врач-психиатр МБУЗ </w:t>
            </w:r>
            <w:proofErr w:type="spellStart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ЦРБ – член Совета</w:t>
            </w:r>
          </w:p>
        </w:tc>
      </w:tr>
      <w:tr w:rsidR="006059B0" w:rsidRPr="00555BA6" w:rsidTr="006059B0">
        <w:tc>
          <w:tcPr>
            <w:tcW w:w="585" w:type="dxa"/>
          </w:tcPr>
          <w:p w:rsidR="006059B0" w:rsidRPr="00555BA6" w:rsidRDefault="00AA4184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10" w:type="dxa"/>
          </w:tcPr>
          <w:p w:rsidR="006059B0" w:rsidRPr="00555BA6" w:rsidRDefault="00AA4184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Калашникова Альбина Андреевна</w:t>
            </w:r>
          </w:p>
        </w:tc>
        <w:tc>
          <w:tcPr>
            <w:tcW w:w="4076" w:type="dxa"/>
          </w:tcPr>
          <w:p w:rsidR="006059B0" w:rsidRPr="00555BA6" w:rsidRDefault="00AA4184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Заведу</w:t>
            </w:r>
            <w:r w:rsidR="00555BA6">
              <w:rPr>
                <w:rFonts w:ascii="Times New Roman" w:hAnsi="Times New Roman" w:cs="Times New Roman"/>
                <w:sz w:val="28"/>
                <w:szCs w:val="28"/>
              </w:rPr>
              <w:t xml:space="preserve">ющий отделением срочной помощи </w:t>
            </w: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МБУ КЦСОН</w:t>
            </w:r>
            <w:r w:rsidR="0055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«Надежда»</w:t>
            </w:r>
          </w:p>
        </w:tc>
      </w:tr>
      <w:tr w:rsidR="006059B0" w:rsidRPr="00555BA6" w:rsidTr="00AA4184">
        <w:trPr>
          <w:trHeight w:val="495"/>
        </w:trPr>
        <w:tc>
          <w:tcPr>
            <w:tcW w:w="585" w:type="dxa"/>
          </w:tcPr>
          <w:p w:rsidR="006059B0" w:rsidRPr="00555BA6" w:rsidRDefault="00AA4184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10" w:type="dxa"/>
          </w:tcPr>
          <w:p w:rsidR="006059B0" w:rsidRPr="00555BA6" w:rsidRDefault="00E56D8E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Витнер</w:t>
            </w:r>
            <w:proofErr w:type="spellEnd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076" w:type="dxa"/>
          </w:tcPr>
          <w:p w:rsidR="00AA4184" w:rsidRPr="00555BA6" w:rsidRDefault="00E56D8E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  <w:r w:rsidR="00AA4184" w:rsidRPr="00555BA6">
              <w:rPr>
                <w:rFonts w:ascii="Times New Roman" w:hAnsi="Times New Roman" w:cs="Times New Roman"/>
                <w:sz w:val="28"/>
                <w:szCs w:val="28"/>
              </w:rPr>
              <w:t>МБУ КЦСОН</w:t>
            </w:r>
            <w:r w:rsidR="00A83932"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184"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«Надежда» </w:t>
            </w:r>
            <w:r w:rsidR="00555BA6" w:rsidRPr="00555B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Start w:id="0" w:name="_GoBack"/>
            <w:bookmarkEnd w:id="0"/>
            <w:r w:rsidR="00AA4184"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член Совета</w:t>
            </w:r>
          </w:p>
        </w:tc>
      </w:tr>
      <w:tr w:rsidR="00AA4184" w:rsidRPr="00555BA6" w:rsidTr="006059B0">
        <w:trPr>
          <w:trHeight w:val="480"/>
        </w:trPr>
        <w:tc>
          <w:tcPr>
            <w:tcW w:w="585" w:type="dxa"/>
          </w:tcPr>
          <w:p w:rsidR="00AA4184" w:rsidRPr="00555BA6" w:rsidRDefault="00AA4184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10" w:type="dxa"/>
          </w:tcPr>
          <w:p w:rsidR="00AA4184" w:rsidRPr="00555BA6" w:rsidRDefault="00AA4184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Амельченкова</w:t>
            </w:r>
            <w:proofErr w:type="spellEnd"/>
            <w:r w:rsidRPr="00555BA6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4076" w:type="dxa"/>
          </w:tcPr>
          <w:p w:rsidR="00AA4184" w:rsidRPr="00555BA6" w:rsidRDefault="00AA4184" w:rsidP="00555BA6">
            <w:pPr>
              <w:tabs>
                <w:tab w:val="left" w:pos="8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5BA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правового отдела администрации района – член Совета</w:t>
            </w:r>
          </w:p>
        </w:tc>
      </w:tr>
    </w:tbl>
    <w:p w:rsidR="006A41E1" w:rsidRPr="00555BA6" w:rsidRDefault="006A41E1" w:rsidP="00555BA6">
      <w:pPr>
        <w:tabs>
          <w:tab w:val="left" w:pos="8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A41E1" w:rsidRPr="00555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53A8"/>
    <w:multiLevelType w:val="hybridMultilevel"/>
    <w:tmpl w:val="42B8F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36"/>
    <w:rsid w:val="00093AFB"/>
    <w:rsid w:val="00555BA6"/>
    <w:rsid w:val="006059B0"/>
    <w:rsid w:val="00613113"/>
    <w:rsid w:val="006A41E1"/>
    <w:rsid w:val="00845536"/>
    <w:rsid w:val="00A83932"/>
    <w:rsid w:val="00AA4184"/>
    <w:rsid w:val="00B65E8B"/>
    <w:rsid w:val="00C7248F"/>
    <w:rsid w:val="00E5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B"/>
  </w:style>
  <w:style w:type="paragraph" w:styleId="1">
    <w:name w:val="heading 1"/>
    <w:basedOn w:val="a"/>
    <w:next w:val="a"/>
    <w:link w:val="10"/>
    <w:qFormat/>
    <w:rsid w:val="00093A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93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AF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093AFB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a3">
    <w:name w:val="No Spacing"/>
    <w:qFormat/>
    <w:rsid w:val="00093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3A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55B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555BA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FB"/>
  </w:style>
  <w:style w:type="paragraph" w:styleId="1">
    <w:name w:val="heading 1"/>
    <w:basedOn w:val="a"/>
    <w:next w:val="a"/>
    <w:link w:val="10"/>
    <w:qFormat/>
    <w:rsid w:val="00093AF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093AF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AFB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093AFB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a3">
    <w:name w:val="No Spacing"/>
    <w:qFormat/>
    <w:rsid w:val="00093A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93A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5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0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555B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555BA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9</cp:revision>
  <cp:lastPrinted>2014-11-19T03:31:00Z</cp:lastPrinted>
  <dcterms:created xsi:type="dcterms:W3CDTF">2014-11-19T01:47:00Z</dcterms:created>
  <dcterms:modified xsi:type="dcterms:W3CDTF">2014-11-20T01:45:00Z</dcterms:modified>
</cp:coreProperties>
</file>